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D433" w14:textId="7FDDB04B" w:rsidR="002C084B" w:rsidRDefault="002C084B">
      <w:r>
        <w:t xml:space="preserve">If a student studying as Royal Holloway has asked you to provide a statement to support their Extenuating Circumstances </w:t>
      </w:r>
      <w:r w:rsidR="00D40FB7">
        <w:t>application,</w:t>
      </w:r>
      <w:r>
        <w:t xml:space="preserve"> please complete the form below and return it to the Student so they can upload it with their application.</w:t>
      </w:r>
    </w:p>
    <w:p w14:paraId="28099CBA" w14:textId="2C5FF828" w:rsidR="002C084B" w:rsidRDefault="002C084B">
      <w:r>
        <w:t xml:space="preserve">If you wish to know more about the Extenuating Circumstances process at Royal Holloway please view the information on the </w:t>
      </w:r>
      <w:hyperlink r:id="rId4" w:history="1">
        <w:r w:rsidRPr="002C084B">
          <w:rPr>
            <w:rStyle w:val="Hyperlink"/>
          </w:rPr>
          <w:t>webpages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614"/>
        <w:gridCol w:w="2614"/>
      </w:tblGrid>
      <w:tr w:rsidR="002C084B" w14:paraId="415CA1D0" w14:textId="77777777" w:rsidTr="00B73A6F">
        <w:tc>
          <w:tcPr>
            <w:tcW w:w="10456" w:type="dxa"/>
            <w:gridSpan w:val="4"/>
          </w:tcPr>
          <w:p w14:paraId="747B82FA" w14:textId="1B5C3235" w:rsidR="002C084B" w:rsidRPr="002C084B" w:rsidRDefault="002C084B">
            <w:pPr>
              <w:rPr>
                <w:b/>
                <w:bCs/>
                <w:sz w:val="28"/>
                <w:szCs w:val="28"/>
              </w:rPr>
            </w:pPr>
            <w:r w:rsidRPr="002C084B">
              <w:rPr>
                <w:b/>
                <w:bCs/>
                <w:sz w:val="28"/>
                <w:szCs w:val="28"/>
              </w:rPr>
              <w:t>ABOUT THE STUDENT</w:t>
            </w:r>
          </w:p>
        </w:tc>
      </w:tr>
      <w:tr w:rsidR="00957DA9" w14:paraId="0F65E30F" w14:textId="77777777" w:rsidTr="00957DA9">
        <w:tc>
          <w:tcPr>
            <w:tcW w:w="1838" w:type="dxa"/>
          </w:tcPr>
          <w:p w14:paraId="0049DBBF" w14:textId="55E709AA" w:rsidR="00957DA9" w:rsidRPr="00957DA9" w:rsidRDefault="00957DA9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>Student Name</w:t>
            </w:r>
          </w:p>
        </w:tc>
        <w:sdt>
          <w:sdtPr>
            <w:rPr>
              <w:sz w:val="28"/>
              <w:szCs w:val="28"/>
            </w:rPr>
            <w:id w:val="1466622769"/>
            <w:placeholder>
              <w:docPart w:val="DefaultPlaceholder_-1854013440"/>
            </w:placeholder>
            <w:showingPlcHdr/>
          </w:sdtPr>
          <w:sdtContent>
            <w:tc>
              <w:tcPr>
                <w:tcW w:w="3390" w:type="dxa"/>
              </w:tcPr>
              <w:p w14:paraId="2C7FDB92" w14:textId="33835874" w:rsidR="00957DA9" w:rsidRPr="00957DA9" w:rsidRDefault="002C084B">
                <w:pPr>
                  <w:rPr>
                    <w:sz w:val="28"/>
                    <w:szCs w:val="28"/>
                  </w:rPr>
                </w:pPr>
                <w:r w:rsidRPr="003E3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401737D2" w14:textId="289EE471" w:rsidR="00957DA9" w:rsidRPr="00957DA9" w:rsidRDefault="00957DA9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>Student ID</w:t>
            </w:r>
          </w:p>
        </w:tc>
        <w:sdt>
          <w:sdtPr>
            <w:rPr>
              <w:sz w:val="28"/>
              <w:szCs w:val="28"/>
            </w:rPr>
            <w:id w:val="1367787006"/>
            <w:placeholder>
              <w:docPart w:val="DefaultPlaceholder_-1854013440"/>
            </w:placeholder>
            <w:showingPlcHdr/>
          </w:sdtPr>
          <w:sdtContent>
            <w:tc>
              <w:tcPr>
                <w:tcW w:w="2614" w:type="dxa"/>
              </w:tcPr>
              <w:p w14:paraId="55C55BF6" w14:textId="00B1151B" w:rsidR="00957DA9" w:rsidRPr="00957DA9" w:rsidRDefault="002C084B">
                <w:pPr>
                  <w:rPr>
                    <w:sz w:val="28"/>
                    <w:szCs w:val="28"/>
                  </w:rPr>
                </w:pPr>
                <w:r w:rsidRPr="003E3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3AC0" w14:paraId="5037E01A" w14:textId="77777777" w:rsidTr="00231D1D">
        <w:tc>
          <w:tcPr>
            <w:tcW w:w="10456" w:type="dxa"/>
            <w:gridSpan w:val="4"/>
          </w:tcPr>
          <w:p w14:paraId="64CE0F8F" w14:textId="65A0DDA6" w:rsidR="00423AC0" w:rsidRPr="00423AC0" w:rsidRDefault="00423AC0">
            <w:pPr>
              <w:rPr>
                <w:b/>
                <w:bCs/>
                <w:sz w:val="28"/>
                <w:szCs w:val="28"/>
              </w:rPr>
            </w:pPr>
            <w:r w:rsidRPr="00423AC0">
              <w:rPr>
                <w:b/>
                <w:bCs/>
                <w:sz w:val="28"/>
                <w:szCs w:val="28"/>
              </w:rPr>
              <w:t>ABOUT YOU</w:t>
            </w:r>
          </w:p>
        </w:tc>
      </w:tr>
      <w:tr w:rsidR="00957DA9" w14:paraId="6AF3FF0C" w14:textId="77777777" w:rsidTr="00957DA9">
        <w:tc>
          <w:tcPr>
            <w:tcW w:w="5228" w:type="dxa"/>
            <w:gridSpan w:val="2"/>
          </w:tcPr>
          <w:p w14:paraId="52828D64" w14:textId="59DF031C" w:rsidR="00957DA9" w:rsidRPr="00957DA9" w:rsidRDefault="00957DA9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>Your relationship to the student (</w:t>
            </w:r>
            <w:r w:rsidR="00D40FB7" w:rsidRPr="00957DA9">
              <w:rPr>
                <w:sz w:val="28"/>
                <w:szCs w:val="28"/>
              </w:rPr>
              <w:t>i.e.</w:t>
            </w:r>
            <w:r w:rsidRPr="00957DA9">
              <w:rPr>
                <w:sz w:val="28"/>
                <w:szCs w:val="28"/>
              </w:rPr>
              <w:t xml:space="preserve"> how </w:t>
            </w:r>
            <w:proofErr w:type="gramStart"/>
            <w:r w:rsidRPr="00957DA9">
              <w:rPr>
                <w:sz w:val="28"/>
                <w:szCs w:val="28"/>
              </w:rPr>
              <w:t>do</w:t>
            </w:r>
            <w:proofErr w:type="gramEnd"/>
            <w:r w:rsidRPr="00957DA9">
              <w:rPr>
                <w:sz w:val="28"/>
                <w:szCs w:val="28"/>
              </w:rPr>
              <w:t xml:space="preserve"> you know them?)</w:t>
            </w:r>
            <w:bookmarkStart w:id="0" w:name="_GoBack"/>
            <w:bookmarkEnd w:id="0"/>
          </w:p>
        </w:tc>
        <w:sdt>
          <w:sdtPr>
            <w:rPr>
              <w:sz w:val="28"/>
              <w:szCs w:val="28"/>
            </w:rPr>
            <w:id w:val="1298183873"/>
            <w:placeholder>
              <w:docPart w:val="DefaultPlaceholder_-1854013440"/>
            </w:placeholder>
            <w:showingPlcHdr/>
          </w:sdtPr>
          <w:sdtContent>
            <w:tc>
              <w:tcPr>
                <w:tcW w:w="5228" w:type="dxa"/>
                <w:gridSpan w:val="2"/>
              </w:tcPr>
              <w:p w14:paraId="762E5807" w14:textId="37E80B52" w:rsidR="00957DA9" w:rsidRPr="00957DA9" w:rsidRDefault="002C084B">
                <w:pPr>
                  <w:rPr>
                    <w:sz w:val="28"/>
                    <w:szCs w:val="28"/>
                  </w:rPr>
                </w:pPr>
                <w:r w:rsidRPr="003E3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7DA9" w14:paraId="5929A840" w14:textId="77777777" w:rsidTr="00957DA9">
        <w:tc>
          <w:tcPr>
            <w:tcW w:w="5228" w:type="dxa"/>
            <w:gridSpan w:val="2"/>
          </w:tcPr>
          <w:p w14:paraId="1A143EE9" w14:textId="77777777" w:rsidR="00957DA9" w:rsidRDefault="00957DA9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>Your name</w:t>
            </w:r>
          </w:p>
          <w:p w14:paraId="7F89BA17" w14:textId="4F26AEFF" w:rsidR="00957DA9" w:rsidRPr="00957DA9" w:rsidRDefault="00957DA9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385955633"/>
            <w:placeholder>
              <w:docPart w:val="DefaultPlaceholder_-1854013440"/>
            </w:placeholder>
            <w:showingPlcHdr/>
          </w:sdtPr>
          <w:sdtContent>
            <w:tc>
              <w:tcPr>
                <w:tcW w:w="5228" w:type="dxa"/>
                <w:gridSpan w:val="2"/>
              </w:tcPr>
              <w:p w14:paraId="78A7D1D4" w14:textId="111DDD95" w:rsidR="00957DA9" w:rsidRPr="00957DA9" w:rsidRDefault="002C084B">
                <w:pPr>
                  <w:rPr>
                    <w:sz w:val="28"/>
                    <w:szCs w:val="28"/>
                  </w:rPr>
                </w:pPr>
                <w:r w:rsidRPr="003E3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7DA9" w14:paraId="5207FF07" w14:textId="77777777" w:rsidTr="00957DA9">
        <w:tc>
          <w:tcPr>
            <w:tcW w:w="5228" w:type="dxa"/>
            <w:gridSpan w:val="2"/>
          </w:tcPr>
          <w:p w14:paraId="3D062DB5" w14:textId="77777777" w:rsidR="00957DA9" w:rsidRDefault="00957DA9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 xml:space="preserve">Your email </w:t>
            </w:r>
            <w:proofErr w:type="gramStart"/>
            <w:r w:rsidRPr="00957DA9">
              <w:rPr>
                <w:sz w:val="28"/>
                <w:szCs w:val="28"/>
              </w:rPr>
              <w:t>address</w:t>
            </w:r>
            <w:proofErr w:type="gramEnd"/>
          </w:p>
          <w:p w14:paraId="655D8F20" w14:textId="15BE350F" w:rsidR="00957DA9" w:rsidRPr="00957DA9" w:rsidRDefault="00957DA9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181545570"/>
            <w:placeholder>
              <w:docPart w:val="DefaultPlaceholder_-1854013440"/>
            </w:placeholder>
            <w:showingPlcHdr/>
          </w:sdtPr>
          <w:sdtContent>
            <w:tc>
              <w:tcPr>
                <w:tcW w:w="5228" w:type="dxa"/>
                <w:gridSpan w:val="2"/>
              </w:tcPr>
              <w:p w14:paraId="6A1C12BE" w14:textId="5935FC9B" w:rsidR="00957DA9" w:rsidRPr="00957DA9" w:rsidRDefault="002C084B">
                <w:pPr>
                  <w:rPr>
                    <w:sz w:val="28"/>
                    <w:szCs w:val="28"/>
                  </w:rPr>
                </w:pPr>
                <w:r w:rsidRPr="003E3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7DA9" w14:paraId="4632E6F0" w14:textId="77777777" w:rsidTr="00957DA9">
        <w:tc>
          <w:tcPr>
            <w:tcW w:w="5228" w:type="dxa"/>
            <w:gridSpan w:val="2"/>
          </w:tcPr>
          <w:p w14:paraId="7207F607" w14:textId="77777777" w:rsidR="00957DA9" w:rsidRDefault="00957DA9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 xml:space="preserve">Your telephone </w:t>
            </w:r>
            <w:proofErr w:type="gramStart"/>
            <w:r w:rsidRPr="00957DA9">
              <w:rPr>
                <w:sz w:val="28"/>
                <w:szCs w:val="28"/>
              </w:rPr>
              <w:t>number</w:t>
            </w:r>
            <w:proofErr w:type="gramEnd"/>
          </w:p>
          <w:p w14:paraId="135FBD8A" w14:textId="31144781" w:rsidR="00957DA9" w:rsidRPr="00957DA9" w:rsidRDefault="00957DA9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983498250"/>
            <w:placeholder>
              <w:docPart w:val="DefaultPlaceholder_-1854013440"/>
            </w:placeholder>
            <w:showingPlcHdr/>
          </w:sdtPr>
          <w:sdtContent>
            <w:tc>
              <w:tcPr>
                <w:tcW w:w="5228" w:type="dxa"/>
                <w:gridSpan w:val="2"/>
              </w:tcPr>
              <w:p w14:paraId="533C2A63" w14:textId="43A79CC5" w:rsidR="00957DA9" w:rsidRPr="00957DA9" w:rsidRDefault="002C084B">
                <w:pPr>
                  <w:rPr>
                    <w:sz w:val="28"/>
                    <w:szCs w:val="28"/>
                  </w:rPr>
                </w:pPr>
                <w:r w:rsidRPr="003E3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7DA9" w14:paraId="6A313348" w14:textId="77777777" w:rsidTr="00957DA9">
        <w:tc>
          <w:tcPr>
            <w:tcW w:w="5228" w:type="dxa"/>
            <w:gridSpan w:val="2"/>
          </w:tcPr>
          <w:p w14:paraId="09298379" w14:textId="1D28EFAC" w:rsidR="00957DA9" w:rsidRPr="00957DA9" w:rsidRDefault="00957DA9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>I consent to being contacted to verify my identification if necessary</w:t>
            </w:r>
          </w:p>
        </w:tc>
        <w:tc>
          <w:tcPr>
            <w:tcW w:w="5228" w:type="dxa"/>
            <w:gridSpan w:val="2"/>
          </w:tcPr>
          <w:p w14:paraId="1EDB9D60" w14:textId="7729AABC" w:rsidR="00957DA9" w:rsidRPr="00957DA9" w:rsidRDefault="002C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</w:t>
            </w:r>
            <w:sdt>
              <w:sdtPr>
                <w:rPr>
                  <w:sz w:val="28"/>
                  <w:szCs w:val="28"/>
                </w:rPr>
                <w:id w:val="183749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57DA9" w14:paraId="11900255" w14:textId="77777777" w:rsidTr="00957DA9">
        <w:tc>
          <w:tcPr>
            <w:tcW w:w="10456" w:type="dxa"/>
            <w:gridSpan w:val="4"/>
          </w:tcPr>
          <w:p w14:paraId="016EC534" w14:textId="39146B7B" w:rsidR="00957DA9" w:rsidRPr="002C084B" w:rsidRDefault="00957DA9">
            <w:pPr>
              <w:rPr>
                <w:b/>
                <w:bCs/>
                <w:sz w:val="28"/>
                <w:szCs w:val="28"/>
              </w:rPr>
            </w:pPr>
            <w:r w:rsidRPr="002C084B">
              <w:rPr>
                <w:b/>
                <w:bCs/>
                <w:sz w:val="28"/>
                <w:szCs w:val="28"/>
              </w:rPr>
              <w:t>ABOUT THE CIRCUMSTANCES AFFECTING THE STUDENT</w:t>
            </w:r>
          </w:p>
        </w:tc>
      </w:tr>
      <w:tr w:rsidR="00957DA9" w14:paraId="5F2E789A" w14:textId="77777777" w:rsidTr="00957DA9">
        <w:tc>
          <w:tcPr>
            <w:tcW w:w="5228" w:type="dxa"/>
            <w:gridSpan w:val="2"/>
          </w:tcPr>
          <w:p w14:paraId="403E6503" w14:textId="67641221" w:rsidR="00957DA9" w:rsidRPr="00957DA9" w:rsidRDefault="00957DA9" w:rsidP="00957DA9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>Date of Circumstance</w:t>
            </w:r>
            <w:r w:rsidR="00423AC0">
              <w:rPr>
                <w:sz w:val="28"/>
                <w:szCs w:val="28"/>
              </w:rPr>
              <w:t>s</w:t>
            </w:r>
            <w:r w:rsidRPr="00957DA9">
              <w:rPr>
                <w:sz w:val="28"/>
                <w:szCs w:val="28"/>
              </w:rPr>
              <w:t>:</w:t>
            </w:r>
          </w:p>
          <w:p w14:paraId="580DF1D0" w14:textId="77777777" w:rsidR="00957DA9" w:rsidRPr="00957DA9" w:rsidRDefault="00957DA9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2"/>
          </w:tcPr>
          <w:p w14:paraId="53AAEC0C" w14:textId="0E25B7EF" w:rsidR="00957DA9" w:rsidRPr="00957DA9" w:rsidRDefault="00957DA9">
            <w:pPr>
              <w:rPr>
                <w:sz w:val="28"/>
                <w:szCs w:val="28"/>
              </w:rPr>
            </w:pPr>
          </w:p>
        </w:tc>
      </w:tr>
      <w:tr w:rsidR="00957DA9" w14:paraId="19594B91" w14:textId="77777777" w:rsidTr="00A76202">
        <w:tc>
          <w:tcPr>
            <w:tcW w:w="10456" w:type="dxa"/>
            <w:gridSpan w:val="4"/>
          </w:tcPr>
          <w:p w14:paraId="43B9F5BD" w14:textId="11C501A0" w:rsidR="00957DA9" w:rsidRPr="00957DA9" w:rsidRDefault="00957DA9" w:rsidP="00957DA9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 xml:space="preserve">Did you directly witness the </w:t>
            </w:r>
            <w:r w:rsidRPr="00957DA9">
              <w:rPr>
                <w:sz w:val="28"/>
                <w:szCs w:val="28"/>
              </w:rPr>
              <w:t>circumstances</w:t>
            </w:r>
            <w:r w:rsidR="00D16E05">
              <w:rPr>
                <w:sz w:val="28"/>
                <w:szCs w:val="28"/>
              </w:rPr>
              <w:t xml:space="preserve"> and/or their effect on the student</w:t>
            </w:r>
            <w:r w:rsidRPr="00957DA9">
              <w:rPr>
                <w:sz w:val="28"/>
                <w:szCs w:val="28"/>
              </w:rPr>
              <w:t>?</w:t>
            </w:r>
          </w:p>
          <w:p w14:paraId="50153404" w14:textId="4DDC12B1" w:rsidR="00957DA9" w:rsidRDefault="00957DA9" w:rsidP="00957DA9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>Please provide details</w:t>
            </w:r>
            <w:r w:rsidR="00D16E05">
              <w:rPr>
                <w:sz w:val="28"/>
                <w:szCs w:val="28"/>
              </w:rPr>
              <w:t>:</w:t>
            </w:r>
          </w:p>
          <w:sdt>
            <w:sdtPr>
              <w:rPr>
                <w:sz w:val="28"/>
                <w:szCs w:val="28"/>
              </w:rPr>
              <w:id w:val="969026223"/>
              <w:placeholder>
                <w:docPart w:val="DefaultPlaceholder_-1854013440"/>
              </w:placeholder>
              <w:showingPlcHdr/>
              <w:text/>
            </w:sdtPr>
            <w:sdtContent>
              <w:p w14:paraId="124B100F" w14:textId="63AB1778" w:rsidR="00423AC0" w:rsidRPr="00957DA9" w:rsidRDefault="00D16E05" w:rsidP="00957DA9">
                <w:pPr>
                  <w:rPr>
                    <w:sz w:val="28"/>
                    <w:szCs w:val="28"/>
                  </w:rPr>
                </w:pPr>
                <w:r w:rsidRPr="003E37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096AF7" w14:textId="77777777" w:rsidR="00957DA9" w:rsidRPr="00957DA9" w:rsidRDefault="00957DA9">
            <w:pPr>
              <w:rPr>
                <w:sz w:val="28"/>
                <w:szCs w:val="28"/>
              </w:rPr>
            </w:pPr>
          </w:p>
        </w:tc>
      </w:tr>
      <w:tr w:rsidR="00957DA9" w14:paraId="119260BE" w14:textId="77777777" w:rsidTr="005F5691">
        <w:trPr>
          <w:trHeight w:val="547"/>
        </w:trPr>
        <w:tc>
          <w:tcPr>
            <w:tcW w:w="10456" w:type="dxa"/>
            <w:gridSpan w:val="4"/>
          </w:tcPr>
          <w:p w14:paraId="457AC2DD" w14:textId="56EBBF90" w:rsidR="00957DA9" w:rsidRPr="00957DA9" w:rsidRDefault="00957DA9" w:rsidP="005F5691">
            <w:pPr>
              <w:rPr>
                <w:sz w:val="28"/>
                <w:szCs w:val="28"/>
              </w:rPr>
            </w:pPr>
            <w:r w:rsidRPr="00957DA9">
              <w:rPr>
                <w:sz w:val="28"/>
                <w:szCs w:val="28"/>
              </w:rPr>
              <w:t>Please provide below a description of the circumstances that affected the student</w:t>
            </w:r>
            <w:r w:rsidR="00D16E05">
              <w:rPr>
                <w:sz w:val="28"/>
                <w:szCs w:val="28"/>
              </w:rPr>
              <w:t xml:space="preserve"> and how this prevented them from completing their assessment</w:t>
            </w:r>
            <w:r w:rsidRPr="00957DA9">
              <w:rPr>
                <w:sz w:val="28"/>
                <w:szCs w:val="28"/>
              </w:rPr>
              <w:t>:</w:t>
            </w:r>
          </w:p>
        </w:tc>
      </w:tr>
      <w:tr w:rsidR="00957DA9" w14:paraId="76CB0960" w14:textId="77777777" w:rsidTr="00957DA9">
        <w:tc>
          <w:tcPr>
            <w:tcW w:w="10456" w:type="dxa"/>
            <w:gridSpan w:val="4"/>
          </w:tcPr>
          <w:sdt>
            <w:sdtPr>
              <w:id w:val="1446270822"/>
              <w:placeholder>
                <w:docPart w:val="DefaultPlaceholder_-1854013440"/>
              </w:placeholder>
              <w:showingPlcHdr/>
              <w:text/>
            </w:sdtPr>
            <w:sdtContent>
              <w:p w14:paraId="7203A2D4" w14:textId="150D5EAB" w:rsidR="00957DA9" w:rsidRDefault="00D16E05">
                <w:r w:rsidRPr="003E37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8AA118" w14:textId="77777777" w:rsidR="00957DA9" w:rsidRDefault="00957DA9"/>
          <w:p w14:paraId="3152D5C9" w14:textId="77777777" w:rsidR="00957DA9" w:rsidRDefault="00957DA9"/>
          <w:p w14:paraId="51E03F1C" w14:textId="77777777" w:rsidR="00957DA9" w:rsidRDefault="00957DA9"/>
          <w:p w14:paraId="22E1ECC4" w14:textId="77777777" w:rsidR="00957DA9" w:rsidRDefault="00957DA9"/>
          <w:p w14:paraId="5044DBA4" w14:textId="77777777" w:rsidR="00957DA9" w:rsidRDefault="00957DA9"/>
          <w:p w14:paraId="7CAB0482" w14:textId="77777777" w:rsidR="00957DA9" w:rsidRDefault="00957DA9"/>
          <w:p w14:paraId="47D8D893" w14:textId="77777777" w:rsidR="00957DA9" w:rsidRDefault="00957DA9"/>
          <w:p w14:paraId="64F9683A" w14:textId="77777777" w:rsidR="00957DA9" w:rsidRDefault="00957DA9"/>
          <w:p w14:paraId="4F205754" w14:textId="77777777" w:rsidR="00957DA9" w:rsidRDefault="00957DA9"/>
          <w:p w14:paraId="26C31EB0" w14:textId="77777777" w:rsidR="00957DA9" w:rsidRDefault="00957DA9"/>
          <w:p w14:paraId="267D125E" w14:textId="77777777" w:rsidR="00957DA9" w:rsidRDefault="00957DA9"/>
          <w:p w14:paraId="27365E1E" w14:textId="77777777" w:rsidR="00957DA9" w:rsidRDefault="00957DA9"/>
          <w:p w14:paraId="6BC560B0" w14:textId="77777777" w:rsidR="00957DA9" w:rsidRDefault="00957DA9"/>
          <w:p w14:paraId="0E1B3E32" w14:textId="77777777" w:rsidR="00957DA9" w:rsidRDefault="00957DA9"/>
          <w:p w14:paraId="462DBA30" w14:textId="77777777" w:rsidR="00957DA9" w:rsidRDefault="00957DA9"/>
          <w:p w14:paraId="634C9BDA" w14:textId="77777777" w:rsidR="00957DA9" w:rsidRDefault="00957DA9"/>
          <w:p w14:paraId="08326B84" w14:textId="64B3DBE0" w:rsidR="00957DA9" w:rsidRDefault="00957DA9"/>
          <w:p w14:paraId="630704B4" w14:textId="1F4C4F8D" w:rsidR="00423AC0" w:rsidRDefault="00423AC0"/>
          <w:p w14:paraId="75C73862" w14:textId="2EE3BE2D" w:rsidR="00957DA9" w:rsidRDefault="00957DA9"/>
        </w:tc>
      </w:tr>
    </w:tbl>
    <w:p w14:paraId="66A6C006" w14:textId="77777777" w:rsidR="00707A28" w:rsidRDefault="00707A28" w:rsidP="00D16E05"/>
    <w:sectPr w:rsidR="00707A28" w:rsidSect="00957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E2"/>
    <w:rsid w:val="002C084B"/>
    <w:rsid w:val="00423AC0"/>
    <w:rsid w:val="00707A28"/>
    <w:rsid w:val="00957DA9"/>
    <w:rsid w:val="00B14BE2"/>
    <w:rsid w:val="00D16E05"/>
    <w:rsid w:val="00D40FB7"/>
    <w:rsid w:val="00E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D2E"/>
  <w15:chartTrackingRefBased/>
  <w15:docId w15:val="{5A25B816-0D5E-4CB6-A342-8C72637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08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0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intranet.royalholloway.ac.uk/students/study/exams/extensions-and-extenuating-circumstances/extenuating-circumstanc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1530-688F-448D-BE98-A373393B17EB}"/>
      </w:docPartPr>
      <w:docPartBody>
        <w:p w:rsidR="00000000" w:rsidRDefault="008A0551">
          <w:r w:rsidRPr="003E37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51"/>
    <w:rsid w:val="008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Holloway University of London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Standen, Frances</dc:creator>
  <cp:keywords/>
  <dc:description/>
  <cp:lastModifiedBy>Standen, Frances</cp:lastModifiedBy>
  <cp:revision>4</cp:revision>
  <dcterms:created xsi:type="dcterms:W3CDTF">2022-11-11T11:52:00Z</dcterms:created>
  <dcterms:modified xsi:type="dcterms:W3CDTF">2022-11-11T12:21:00Z</dcterms:modified>
</cp:coreProperties>
</file>